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8C37F4">
        <w:rPr>
          <w:rFonts w:asciiTheme="minorHAnsi" w:hAnsiTheme="minorHAnsi" w:cstheme="minorHAnsi"/>
          <w:b w:val="0"/>
          <w:i/>
          <w:sz w:val="24"/>
          <w:u w:val="single"/>
        </w:rPr>
        <w:t>DAG.261.2.2</w:t>
      </w:r>
      <w:r w:rsidR="00FF4DE9">
        <w:rPr>
          <w:rFonts w:asciiTheme="minorHAnsi" w:hAnsiTheme="minorHAnsi" w:cstheme="minorHAnsi"/>
          <w:b w:val="0"/>
          <w:i/>
          <w:sz w:val="24"/>
          <w:u w:val="single"/>
        </w:rPr>
        <w:t>.2021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C66FEF">
        <w:rPr>
          <w:rFonts w:asciiTheme="minorHAnsi" w:hAnsiTheme="minorHAnsi" w:cstheme="minorHAnsi"/>
        </w:rPr>
        <w:t xml:space="preserve">W nawiązaniu do ogłoszenia </w:t>
      </w:r>
      <w:r w:rsidR="00585CB8" w:rsidRPr="00C66FEF">
        <w:rPr>
          <w:rFonts w:asciiTheme="minorHAnsi" w:hAnsiTheme="minorHAnsi" w:cstheme="minorHAnsi"/>
        </w:rPr>
        <w:t xml:space="preserve">przetargu nieograniczonego na </w:t>
      </w:r>
      <w:r w:rsidR="00536569">
        <w:rPr>
          <w:rFonts w:asciiTheme="minorHAnsi" w:hAnsiTheme="minorHAnsi" w:cstheme="minorHAnsi"/>
        </w:rPr>
        <w:t xml:space="preserve">sukcesywną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7D33A3">
        <w:rPr>
          <w:rFonts w:asciiTheme="minorHAnsi" w:hAnsiTheme="minorHAnsi" w:cstheme="minorHAnsi"/>
          <w:b/>
          <w:bCs/>
        </w:rPr>
        <w:t>na okres od 03.01.2022r do 30.06</w:t>
      </w:r>
      <w:r w:rsidR="00536569">
        <w:rPr>
          <w:rFonts w:asciiTheme="minorHAnsi" w:hAnsiTheme="minorHAnsi" w:cstheme="minorHAnsi"/>
          <w:b/>
          <w:bCs/>
        </w:rPr>
        <w:t>.</w:t>
      </w:r>
      <w:r w:rsidR="00FF4DE9">
        <w:rPr>
          <w:rFonts w:asciiTheme="minorHAnsi" w:hAnsiTheme="minorHAnsi" w:cstheme="minorHAnsi"/>
          <w:b/>
          <w:bCs/>
        </w:rPr>
        <w:t>2022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 xml:space="preserve">Oferuję wykonanie zamówienia w zakresie objętym specyfikacją istotnych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086F5B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Pr="00C66FEF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132D01">
        <w:rPr>
          <w:rFonts w:asciiTheme="minorHAnsi" w:hAnsiTheme="minorHAnsi" w:cstheme="minorHAnsi"/>
          <w:sz w:val="24"/>
          <w:szCs w:val="24"/>
        </w:rPr>
        <w:t>ia w terminie od dnia 03</w:t>
      </w:r>
      <w:r w:rsidR="00FF4DE9">
        <w:rPr>
          <w:rFonts w:asciiTheme="minorHAnsi" w:hAnsiTheme="minorHAnsi" w:cstheme="minorHAnsi"/>
          <w:sz w:val="24"/>
          <w:szCs w:val="24"/>
        </w:rPr>
        <w:t>.01.2022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7D33A3">
        <w:rPr>
          <w:rFonts w:asciiTheme="minorHAnsi" w:hAnsiTheme="minorHAnsi" w:cstheme="minorHAnsi"/>
          <w:sz w:val="24"/>
          <w:szCs w:val="24"/>
        </w:rPr>
        <w:t>dnia 30.06</w:t>
      </w:r>
      <w:r w:rsidR="00FF4DE9">
        <w:rPr>
          <w:rFonts w:asciiTheme="minorHAnsi" w:hAnsiTheme="minorHAnsi" w:cstheme="minorHAnsi"/>
          <w:sz w:val="24"/>
          <w:szCs w:val="24"/>
        </w:rPr>
        <w:t>.2022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8F728C" w:rsidRPr="00C66FEF" w:rsidRDefault="008F728C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7D33A3">
        <w:rPr>
          <w:rFonts w:asciiTheme="minorHAnsi" w:hAnsiTheme="minorHAnsi" w:cstheme="minorHAnsi"/>
        </w:rPr>
        <w:t xml:space="preserve"> nr DAG.261.2.2</w:t>
      </w:r>
      <w:r w:rsidR="00FF4DE9">
        <w:rPr>
          <w:rFonts w:asciiTheme="minorHAnsi" w:hAnsiTheme="minorHAnsi" w:cstheme="minorHAnsi"/>
        </w:rPr>
        <w:t>.2021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61AE1">
      <w:pPr>
        <w:spacing w:line="360" w:lineRule="auto"/>
        <w:ind w:left="360"/>
        <w:jc w:val="both"/>
        <w:rPr>
          <w:rFonts w:asciiTheme="minorHAnsi" w:hAnsiTheme="minorHAnsi" w:cstheme="minorHAnsi"/>
        </w:rPr>
      </w:pP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585CB8" w:rsidRPr="009F4AEC" w:rsidRDefault="009F4AE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</w:p>
    <w:p w:rsidR="008F728C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uprawnionych do reprezentowania</w:t>
      </w:r>
    </w:p>
    <w:p w:rsidR="00585CB8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78F" w:rsidRDefault="00D7378F" w:rsidP="00A666EB">
      <w:r>
        <w:separator/>
      </w:r>
    </w:p>
  </w:endnote>
  <w:endnote w:type="continuationSeparator" w:id="0">
    <w:p w:rsidR="00D7378F" w:rsidRDefault="00D7378F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A22039">
        <w:pPr>
          <w:pStyle w:val="Stopka"/>
          <w:jc w:val="center"/>
        </w:pPr>
        <w:fldSimple w:instr=" PAGE   \* MERGEFORMAT ">
          <w:r w:rsidR="007D33A3">
            <w:rPr>
              <w:noProof/>
            </w:rPr>
            <w:t>1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78F" w:rsidRDefault="00D7378F" w:rsidP="00A666EB">
      <w:r>
        <w:separator/>
      </w:r>
    </w:p>
  </w:footnote>
  <w:footnote w:type="continuationSeparator" w:id="0">
    <w:p w:rsidR="00D7378F" w:rsidRDefault="00D7378F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4113C"/>
    <w:rsid w:val="00086F5B"/>
    <w:rsid w:val="000A2C1A"/>
    <w:rsid w:val="00132D01"/>
    <w:rsid w:val="0015325C"/>
    <w:rsid w:val="00155F12"/>
    <w:rsid w:val="00161623"/>
    <w:rsid w:val="0017477C"/>
    <w:rsid w:val="00181E1B"/>
    <w:rsid w:val="00186CBA"/>
    <w:rsid w:val="001C0899"/>
    <w:rsid w:val="001E65A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92A67"/>
    <w:rsid w:val="003C1439"/>
    <w:rsid w:val="003E5E64"/>
    <w:rsid w:val="003F32BF"/>
    <w:rsid w:val="00420464"/>
    <w:rsid w:val="004428B4"/>
    <w:rsid w:val="00493C3E"/>
    <w:rsid w:val="004E6A6B"/>
    <w:rsid w:val="00536569"/>
    <w:rsid w:val="00541D77"/>
    <w:rsid w:val="0055456C"/>
    <w:rsid w:val="00557522"/>
    <w:rsid w:val="00580F5B"/>
    <w:rsid w:val="00585CB8"/>
    <w:rsid w:val="005A3892"/>
    <w:rsid w:val="005A7AA5"/>
    <w:rsid w:val="005F14F1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F3CBF"/>
    <w:rsid w:val="007765DE"/>
    <w:rsid w:val="007833C9"/>
    <w:rsid w:val="0079658E"/>
    <w:rsid w:val="007D33A3"/>
    <w:rsid w:val="007E4FD7"/>
    <w:rsid w:val="00822C11"/>
    <w:rsid w:val="008A241E"/>
    <w:rsid w:val="008A2EF9"/>
    <w:rsid w:val="008C1407"/>
    <w:rsid w:val="008C37F4"/>
    <w:rsid w:val="008F728C"/>
    <w:rsid w:val="0094304C"/>
    <w:rsid w:val="0096400C"/>
    <w:rsid w:val="0099190B"/>
    <w:rsid w:val="009F39B4"/>
    <w:rsid w:val="009F4AEC"/>
    <w:rsid w:val="00A0779F"/>
    <w:rsid w:val="00A22039"/>
    <w:rsid w:val="00A666EB"/>
    <w:rsid w:val="00A6688A"/>
    <w:rsid w:val="00A74BBF"/>
    <w:rsid w:val="00A74F15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D7193"/>
    <w:rsid w:val="00CF1192"/>
    <w:rsid w:val="00CF7EAD"/>
    <w:rsid w:val="00D363C7"/>
    <w:rsid w:val="00D5082D"/>
    <w:rsid w:val="00D7378F"/>
    <w:rsid w:val="00D74DB6"/>
    <w:rsid w:val="00D813C0"/>
    <w:rsid w:val="00DC0A21"/>
    <w:rsid w:val="00DC22E2"/>
    <w:rsid w:val="00DD67F3"/>
    <w:rsid w:val="00DF5E90"/>
    <w:rsid w:val="00E34974"/>
    <w:rsid w:val="00E371E6"/>
    <w:rsid w:val="00EB268A"/>
    <w:rsid w:val="00EB468E"/>
    <w:rsid w:val="00EB506F"/>
    <w:rsid w:val="00EC011E"/>
    <w:rsid w:val="00EE42BA"/>
    <w:rsid w:val="00EF4821"/>
    <w:rsid w:val="00F0665F"/>
    <w:rsid w:val="00F172D7"/>
    <w:rsid w:val="00F215B3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777CE-49FC-46F1-9247-D15C2AF08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10</cp:revision>
  <cp:lastPrinted>2021-10-14T06:49:00Z</cp:lastPrinted>
  <dcterms:created xsi:type="dcterms:W3CDTF">2021-09-15T06:47:00Z</dcterms:created>
  <dcterms:modified xsi:type="dcterms:W3CDTF">2021-11-29T11:28:00Z</dcterms:modified>
</cp:coreProperties>
</file>